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A8" w:rsidRPr="00B63714" w:rsidRDefault="00B63714" w:rsidP="00B63714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</w:t>
      </w:r>
      <w:r w:rsidR="00792CF3">
        <w:t xml:space="preserve">    </w:t>
      </w:r>
      <w:r w:rsidRPr="00B63714">
        <w:rPr>
          <w:rFonts w:ascii="Times New Roman" w:hAnsi="Times New Roman" w:cs="Times New Roman"/>
          <w:sz w:val="28"/>
          <w:szCs w:val="28"/>
        </w:rPr>
        <w:t>Утверждаю</w:t>
      </w:r>
    </w:p>
    <w:p w:rsidR="00B63714" w:rsidRDefault="00B63714" w:rsidP="00B63714">
      <w:pPr>
        <w:pStyle w:val="a4"/>
        <w:rPr>
          <w:rFonts w:ascii="Times New Roman" w:hAnsi="Times New Roman" w:cs="Times New Roman"/>
          <w:sz w:val="28"/>
          <w:szCs w:val="28"/>
        </w:rPr>
      </w:pPr>
      <w:r w:rsidRPr="00B63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792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71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C211A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B63714">
        <w:rPr>
          <w:rFonts w:ascii="Times New Roman" w:hAnsi="Times New Roman" w:cs="Times New Roman"/>
          <w:sz w:val="28"/>
          <w:szCs w:val="28"/>
        </w:rPr>
        <w:t xml:space="preserve"> директора</w:t>
      </w:r>
    </w:p>
    <w:p w:rsidR="00792CF3" w:rsidRPr="00B63714" w:rsidRDefault="00792CF3" w:rsidP="00B6371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B63714" w:rsidRDefault="00B63714" w:rsidP="00B63714">
      <w:pPr>
        <w:pStyle w:val="a4"/>
        <w:rPr>
          <w:rFonts w:ascii="Times New Roman" w:hAnsi="Times New Roman" w:cs="Times New Roman"/>
          <w:sz w:val="28"/>
          <w:szCs w:val="28"/>
        </w:rPr>
      </w:pPr>
      <w:r w:rsidRPr="00B63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92CF3">
        <w:rPr>
          <w:rFonts w:ascii="Times New Roman" w:hAnsi="Times New Roman" w:cs="Times New Roman"/>
          <w:sz w:val="28"/>
          <w:szCs w:val="28"/>
        </w:rPr>
        <w:t xml:space="preserve">                            __</w:t>
      </w:r>
      <w:r w:rsidRPr="00B63714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792CF3">
        <w:rPr>
          <w:rFonts w:ascii="Times New Roman" w:hAnsi="Times New Roman" w:cs="Times New Roman"/>
          <w:sz w:val="28"/>
          <w:szCs w:val="28"/>
        </w:rPr>
        <w:t>В.П.Сорокина</w:t>
      </w:r>
      <w:proofErr w:type="spellEnd"/>
      <w:r w:rsidR="00792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714" w:rsidRPr="00B63714" w:rsidRDefault="00B63714" w:rsidP="00B6371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76A8" w:rsidRPr="00C676A8" w:rsidRDefault="008851C6" w:rsidP="00C676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76A8">
        <w:rPr>
          <w:rFonts w:ascii="Times New Roman" w:hAnsi="Times New Roman" w:cs="Times New Roman"/>
          <w:sz w:val="28"/>
          <w:szCs w:val="28"/>
        </w:rPr>
        <w:t xml:space="preserve">План </w:t>
      </w:r>
      <w:r w:rsidR="00925B48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952375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952375">
        <w:rPr>
          <w:rFonts w:ascii="Times New Roman" w:hAnsi="Times New Roman" w:cs="Times New Roman"/>
          <w:sz w:val="28"/>
          <w:szCs w:val="28"/>
        </w:rPr>
        <w:t>Реченская</w:t>
      </w:r>
      <w:proofErr w:type="spellEnd"/>
      <w:r w:rsidR="00952375">
        <w:rPr>
          <w:rFonts w:ascii="Times New Roman" w:hAnsi="Times New Roman" w:cs="Times New Roman"/>
          <w:sz w:val="28"/>
          <w:szCs w:val="28"/>
        </w:rPr>
        <w:t xml:space="preserve"> ООШ</w:t>
      </w:r>
      <w:r w:rsidR="00925B48">
        <w:rPr>
          <w:rFonts w:ascii="Times New Roman" w:hAnsi="Times New Roman" w:cs="Times New Roman"/>
          <w:sz w:val="28"/>
          <w:szCs w:val="28"/>
        </w:rPr>
        <w:t xml:space="preserve">  на</w:t>
      </w:r>
      <w:r w:rsidR="00C676A8" w:rsidRPr="00C676A8">
        <w:rPr>
          <w:rFonts w:ascii="Times New Roman" w:hAnsi="Times New Roman" w:cs="Times New Roman"/>
          <w:sz w:val="28"/>
          <w:szCs w:val="28"/>
        </w:rPr>
        <w:t xml:space="preserve"> период с 4 по 7</w:t>
      </w:r>
      <w:r w:rsidR="00C53F03">
        <w:rPr>
          <w:rFonts w:ascii="Times New Roman" w:hAnsi="Times New Roman" w:cs="Times New Roman"/>
          <w:sz w:val="28"/>
          <w:szCs w:val="28"/>
        </w:rPr>
        <w:t xml:space="preserve"> мая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819"/>
        <w:gridCol w:w="2393"/>
        <w:gridCol w:w="2393"/>
      </w:tblGrid>
      <w:tr w:rsidR="008851C6" w:rsidTr="00925B48">
        <w:tc>
          <w:tcPr>
            <w:tcW w:w="709" w:type="dxa"/>
          </w:tcPr>
          <w:p w:rsidR="00C676A8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8851C6" w:rsidRDefault="00C53F03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851C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мероприятия</w:t>
            </w:r>
          </w:p>
        </w:tc>
        <w:tc>
          <w:tcPr>
            <w:tcW w:w="2393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851C6" w:rsidTr="00925B48">
        <w:tc>
          <w:tcPr>
            <w:tcW w:w="709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6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224693" w:rsidRDefault="0001175F" w:rsidP="00011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5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</w:t>
            </w:r>
            <w:r w:rsidR="00C53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75F">
              <w:rPr>
                <w:rFonts w:ascii="Times New Roman" w:hAnsi="Times New Roman" w:cs="Times New Roman"/>
                <w:sz w:val="28"/>
                <w:szCs w:val="28"/>
              </w:rPr>
              <w:t>«Окна Победы»</w:t>
            </w:r>
          </w:p>
          <w:p w:rsidR="008851C6" w:rsidRDefault="00224693" w:rsidP="0022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693">
              <w:rPr>
                <w:rFonts w:ascii="Times New Roman" w:hAnsi="Times New Roman" w:cs="Times New Roman"/>
                <w:sz w:val="28"/>
                <w:szCs w:val="28"/>
              </w:rPr>
              <w:t xml:space="preserve">Уборка территории вокруг Мемориала памяти воинам-землякам, погибшим на фронтах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</w:p>
        </w:tc>
        <w:tc>
          <w:tcPr>
            <w:tcW w:w="2393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04.05.2021</w:t>
            </w:r>
          </w:p>
        </w:tc>
        <w:tc>
          <w:tcPr>
            <w:tcW w:w="2393" w:type="dxa"/>
          </w:tcPr>
          <w:p w:rsidR="008851C6" w:rsidRDefault="006F024C" w:rsidP="00CD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CD17D1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  <w:p w:rsidR="00224693" w:rsidRDefault="00224693" w:rsidP="00CD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693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  <w:p w:rsidR="00224693" w:rsidRDefault="00224693" w:rsidP="00CD1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1C6" w:rsidTr="00925B48">
        <w:tc>
          <w:tcPr>
            <w:tcW w:w="709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76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8851C6" w:rsidRDefault="0001175F" w:rsidP="00011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5F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  <w:p w:rsidR="00925B48" w:rsidRDefault="00925B48" w:rsidP="00011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«Сад памяти»</w:t>
            </w:r>
          </w:p>
          <w:p w:rsidR="00925B48" w:rsidRDefault="00925B48" w:rsidP="000117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393" w:type="dxa"/>
          </w:tcPr>
          <w:p w:rsidR="008851C6" w:rsidRDefault="006F024C" w:rsidP="00CD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468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  <w:p w:rsidR="00CD17D1" w:rsidRDefault="00CD17D1" w:rsidP="00CD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8851C6" w:rsidTr="00925B48">
        <w:tc>
          <w:tcPr>
            <w:tcW w:w="709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76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8851C6" w:rsidRDefault="00925B48" w:rsidP="00925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Победы»</w:t>
            </w:r>
          </w:p>
          <w:p w:rsidR="00B1763B" w:rsidRDefault="00B1763B" w:rsidP="00925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по теме: «Приходили отцы с орденами»</w:t>
            </w:r>
          </w:p>
        </w:tc>
        <w:tc>
          <w:tcPr>
            <w:tcW w:w="2393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393" w:type="dxa"/>
          </w:tcPr>
          <w:p w:rsidR="008851C6" w:rsidRDefault="00CD17D1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1763B" w:rsidRDefault="00B1763B" w:rsidP="00B1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8851C6" w:rsidTr="00925B48">
        <w:tc>
          <w:tcPr>
            <w:tcW w:w="709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76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8851C6" w:rsidRDefault="009D552D" w:rsidP="009D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«Вечный огонь в нашем сердце»</w:t>
            </w:r>
          </w:p>
          <w:p w:rsidR="00B1763B" w:rsidRDefault="00B1763B" w:rsidP="009D5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29" w:rsidRDefault="00952375" w:rsidP="009D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AC6929">
              <w:rPr>
                <w:rFonts w:ascii="Times New Roman" w:hAnsi="Times New Roman" w:cs="Times New Roman"/>
                <w:sz w:val="28"/>
                <w:szCs w:val="28"/>
              </w:rPr>
              <w:t>«Бессмертный  полк-онлайн»</w:t>
            </w:r>
          </w:p>
        </w:tc>
        <w:tc>
          <w:tcPr>
            <w:tcW w:w="2393" w:type="dxa"/>
          </w:tcPr>
          <w:p w:rsidR="008851C6" w:rsidRDefault="008851C6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2393" w:type="dxa"/>
          </w:tcPr>
          <w:p w:rsidR="0014686D" w:rsidRDefault="00CD17D1" w:rsidP="00885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 w:rsidR="001468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851C6" w:rsidRDefault="0014686D" w:rsidP="0014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AC6929" w:rsidRDefault="00AC6929" w:rsidP="00AC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</w:tbl>
    <w:p w:rsidR="00792CF3" w:rsidRDefault="00792CF3" w:rsidP="00792CF3">
      <w:pPr>
        <w:rPr>
          <w:rFonts w:ascii="Times New Roman" w:hAnsi="Times New Roman" w:cs="Times New Roman"/>
          <w:sz w:val="28"/>
          <w:szCs w:val="28"/>
        </w:rPr>
      </w:pPr>
    </w:p>
    <w:p w:rsidR="00B1763B" w:rsidRPr="008851C6" w:rsidRDefault="00B1763B" w:rsidP="00792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ВР:</w:t>
      </w:r>
      <w:r w:rsidR="00C21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CF3">
        <w:rPr>
          <w:rFonts w:ascii="Times New Roman" w:hAnsi="Times New Roman" w:cs="Times New Roman"/>
          <w:sz w:val="28"/>
          <w:szCs w:val="28"/>
        </w:rPr>
        <w:t>Ю.А.Строкина</w:t>
      </w:r>
      <w:proofErr w:type="spellEnd"/>
    </w:p>
    <w:sectPr w:rsidR="00B1763B" w:rsidRPr="0088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6D"/>
    <w:rsid w:val="0001175F"/>
    <w:rsid w:val="0014686D"/>
    <w:rsid w:val="00224693"/>
    <w:rsid w:val="00666F7B"/>
    <w:rsid w:val="006F024C"/>
    <w:rsid w:val="00792CF3"/>
    <w:rsid w:val="0086340C"/>
    <w:rsid w:val="008851C6"/>
    <w:rsid w:val="00925B48"/>
    <w:rsid w:val="00952375"/>
    <w:rsid w:val="009D552D"/>
    <w:rsid w:val="00AC6929"/>
    <w:rsid w:val="00B1763B"/>
    <w:rsid w:val="00B63714"/>
    <w:rsid w:val="00C211AD"/>
    <w:rsid w:val="00C53F03"/>
    <w:rsid w:val="00C676A8"/>
    <w:rsid w:val="00CD17D1"/>
    <w:rsid w:val="00DB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37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37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Дворецкая Ася</dc:creator>
  <cp:keywords/>
  <dc:description/>
  <cp:lastModifiedBy>Дворецкая Ася</cp:lastModifiedBy>
  <cp:revision>22</cp:revision>
  <dcterms:created xsi:type="dcterms:W3CDTF">2021-04-29T12:10:00Z</dcterms:created>
  <dcterms:modified xsi:type="dcterms:W3CDTF">2021-05-03T19:30:00Z</dcterms:modified>
</cp:coreProperties>
</file>